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院内市场调研参与资料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rPr>
          <w:rFonts w:hint="default" w:ascii="方正小标宋简体" w:eastAsia="方正小标宋简体"/>
          <w:sz w:val="36"/>
          <w:szCs w:val="36"/>
          <w:lang w:val="en-US"/>
        </w:rPr>
      </w:pPr>
      <w:r>
        <w:rPr>
          <w:rFonts w:hint="eastAsia" w:ascii="方正小标宋简体" w:eastAsia="方正小标宋简体"/>
          <w:sz w:val="36"/>
          <w:szCs w:val="36"/>
        </w:rPr>
        <w:t>调研项目名称：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网络安全设备采购</w:t>
      </w:r>
      <w:bookmarkStart w:id="0" w:name="_GoBack"/>
      <w:bookmarkEnd w:id="0"/>
    </w:p>
    <w:p>
      <w:pPr>
        <w:ind w:firstLine="3060" w:firstLineChars="850"/>
        <w:rPr>
          <w:rFonts w:ascii="方正小标宋简体" w:eastAsia="方正小标宋简体"/>
          <w:sz w:val="36"/>
          <w:szCs w:val="36"/>
        </w:rPr>
      </w:pPr>
    </w:p>
    <w:p>
      <w:pPr>
        <w:ind w:firstLine="3060" w:firstLineChars="85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（□正/□副本）</w:t>
      </w: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ind w:firstLine="900" w:firstLineChars="250"/>
        <w:jc w:val="lef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参与公司：</w:t>
      </w:r>
    </w:p>
    <w:p>
      <w:pPr>
        <w:ind w:firstLine="900" w:firstLineChars="25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联系人：</w:t>
      </w:r>
    </w:p>
    <w:p>
      <w:pPr>
        <w:ind w:firstLine="900" w:firstLineChars="25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21F"/>
    <w:rsid w:val="00001829"/>
    <w:rsid w:val="00006417"/>
    <w:rsid w:val="00067CF9"/>
    <w:rsid w:val="000B5132"/>
    <w:rsid w:val="000E5F5B"/>
    <w:rsid w:val="00121697"/>
    <w:rsid w:val="00224258"/>
    <w:rsid w:val="00226BCE"/>
    <w:rsid w:val="002320FD"/>
    <w:rsid w:val="00250A0C"/>
    <w:rsid w:val="00287F73"/>
    <w:rsid w:val="0033166A"/>
    <w:rsid w:val="003437B1"/>
    <w:rsid w:val="003E1258"/>
    <w:rsid w:val="00450B5A"/>
    <w:rsid w:val="00465FEF"/>
    <w:rsid w:val="004D12C6"/>
    <w:rsid w:val="0051024F"/>
    <w:rsid w:val="00515D3A"/>
    <w:rsid w:val="00527EF7"/>
    <w:rsid w:val="0054283B"/>
    <w:rsid w:val="00550A24"/>
    <w:rsid w:val="005521D2"/>
    <w:rsid w:val="005556C2"/>
    <w:rsid w:val="005B321F"/>
    <w:rsid w:val="00693544"/>
    <w:rsid w:val="006E7BD2"/>
    <w:rsid w:val="006F7D83"/>
    <w:rsid w:val="00700C4B"/>
    <w:rsid w:val="0072186D"/>
    <w:rsid w:val="00773088"/>
    <w:rsid w:val="0079632A"/>
    <w:rsid w:val="007A39B4"/>
    <w:rsid w:val="007A459E"/>
    <w:rsid w:val="007B52B2"/>
    <w:rsid w:val="007E55F5"/>
    <w:rsid w:val="008A13A4"/>
    <w:rsid w:val="008A4637"/>
    <w:rsid w:val="008E38BE"/>
    <w:rsid w:val="00900C5A"/>
    <w:rsid w:val="00910E63"/>
    <w:rsid w:val="00911D06"/>
    <w:rsid w:val="00935C8A"/>
    <w:rsid w:val="0097638C"/>
    <w:rsid w:val="00996442"/>
    <w:rsid w:val="009E4C35"/>
    <w:rsid w:val="00A84F68"/>
    <w:rsid w:val="00A8529F"/>
    <w:rsid w:val="00B07468"/>
    <w:rsid w:val="00B62DFA"/>
    <w:rsid w:val="00BB16B8"/>
    <w:rsid w:val="00C308BF"/>
    <w:rsid w:val="00C76A4E"/>
    <w:rsid w:val="00CD4CFA"/>
    <w:rsid w:val="00CF5920"/>
    <w:rsid w:val="00D07068"/>
    <w:rsid w:val="00D13046"/>
    <w:rsid w:val="00D2489F"/>
    <w:rsid w:val="00D85348"/>
    <w:rsid w:val="00DA7567"/>
    <w:rsid w:val="00DC670E"/>
    <w:rsid w:val="00DD500A"/>
    <w:rsid w:val="00DF5ED0"/>
    <w:rsid w:val="00EB69B6"/>
    <w:rsid w:val="00F14987"/>
    <w:rsid w:val="00FD1878"/>
    <w:rsid w:val="3B591A18"/>
    <w:rsid w:val="75F128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</Words>
  <Characters>54</Characters>
  <Lines>1</Lines>
  <Paragraphs>1</Paragraphs>
  <TotalTime>2</TotalTime>
  <ScaleCrop>false</ScaleCrop>
  <LinksUpToDate>false</LinksUpToDate>
  <CharactersWithSpaces>62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2018-07-07T01:41:00Z</dcterms:created>
  <dc:creator>sbk1</dc:creator>
  <cp:lastModifiedBy>大茂</cp:lastModifiedBy>
  <dcterms:modified xsi:type="dcterms:W3CDTF">2021-07-16T01:28:14Z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711EE25C63EB4241BA1E031288F65F53</vt:lpwstr>
  </property>
</Properties>
</file>